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8B5CFA" w:rsidRDefault="008B5CFA" w:rsidP="008B5CFA">
      <w:pPr>
        <w:pStyle w:val="a3"/>
        <w:jc w:val="right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603A43" w:rsidRPr="008B5CFA" w:rsidRDefault="00603A43" w:rsidP="00603A43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603A43" w:rsidRPr="008B5CFA" w:rsidRDefault="00603A43" w:rsidP="00603A43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603A43" w:rsidRPr="008B5CFA" w:rsidRDefault="00603A43" w:rsidP="00603A43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603A43" w:rsidRPr="008B5CFA" w:rsidRDefault="00603A43" w:rsidP="00603A43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603A43" w:rsidRDefault="00603A43" w:rsidP="00603A43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603A43" w:rsidRPr="008B5CFA" w:rsidRDefault="00603A43" w:rsidP="00603A4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603A43" w:rsidRPr="008B5CFA" w:rsidRDefault="00603A43" w:rsidP="00603A43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603A43" w:rsidRDefault="00603A43" w:rsidP="00603A43">
      <w:pPr>
        <w:pStyle w:val="a3"/>
        <w:rPr>
          <w:sz w:val="30"/>
        </w:rPr>
      </w:pPr>
    </w:p>
    <w:p w:rsidR="00D31DF2" w:rsidRDefault="00D31DF2" w:rsidP="00603A43">
      <w:pPr>
        <w:pStyle w:val="a3"/>
        <w:jc w:val="right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4"/>
        <w:spacing w:before="257"/>
        <w:ind w:right="1433"/>
      </w:pPr>
      <w:r>
        <w:t>Паспорт</w:t>
      </w:r>
    </w:p>
    <w:p w:rsidR="00D31DF2" w:rsidRDefault="00E16643">
      <w:pPr>
        <w:pStyle w:val="a4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23053C">
        <w:t xml:space="preserve"> «Жемчужинки</w:t>
      </w:r>
      <w:r w:rsidR="008B5CFA">
        <w:t>»</w:t>
      </w:r>
    </w:p>
    <w:p w:rsidR="00D31DF2" w:rsidRDefault="00D31DF2"/>
    <w:p w:rsidR="00603A43" w:rsidRDefault="00603A43" w:rsidP="00603A43">
      <w:pPr>
        <w:jc w:val="center"/>
        <w:sectPr w:rsidR="00603A43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422910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603A43" w:rsidRDefault="00603A43" w:rsidP="00603A43">
      <w:pPr>
        <w:pStyle w:val="a3"/>
        <w:ind w:left="262" w:right="-33"/>
      </w:pPr>
      <w:r>
        <w:t xml:space="preserve">Воспитатель: </w:t>
      </w:r>
      <w:proofErr w:type="spellStart"/>
      <w:r>
        <w:t>Борсук</w:t>
      </w:r>
      <w:proofErr w:type="spellEnd"/>
      <w:r>
        <w:t xml:space="preserve"> И.Н.</w:t>
      </w:r>
    </w:p>
    <w:p w:rsidR="00D31DF2" w:rsidRDefault="00E16643" w:rsidP="00603A43">
      <w:pPr>
        <w:pStyle w:val="a3"/>
        <w:ind w:left="262" w:right="-33"/>
      </w:pPr>
      <w:r>
        <w:t>Воспитатель:</w:t>
      </w:r>
      <w:r w:rsidR="00603A43">
        <w:t xml:space="preserve"> Харитонова К.М.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 w:rsidP="00603A43">
      <w:pPr>
        <w:pStyle w:val="a5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8B232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55,69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D31DF2" w:rsidRDefault="008B2325" w:rsidP="008B2325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D31DF2" w:rsidRDefault="008B2325" w:rsidP="008B2325">
            <w:pPr>
              <w:pStyle w:val="TableParagraph"/>
              <w:spacing w:line="255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7" w:type="dxa"/>
          </w:tcPr>
          <w:p w:rsidR="00D31DF2" w:rsidRDefault="008B2325" w:rsidP="008B2325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8B23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45,23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D31DF2" w:rsidRDefault="008B2325" w:rsidP="008B2325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D31DF2" w:rsidRDefault="008B2325" w:rsidP="008B2325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D31DF2" w:rsidRDefault="008B2325" w:rsidP="008B2325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8B23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18,00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D31DF2" w:rsidRDefault="008B2325" w:rsidP="008B2325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8B2325" w:rsidP="008B2325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D31DF2" w:rsidRDefault="008B2325" w:rsidP="008B2325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8B2325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14,42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D31DF2" w:rsidRDefault="008B2325" w:rsidP="008B2325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8B2325" w:rsidP="008B2325">
            <w:pPr>
              <w:pStyle w:val="TableParagraph"/>
              <w:spacing w:line="259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D31DF2" w:rsidRDefault="008B2325" w:rsidP="008B2325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Буфетная</w:t>
            </w:r>
          </w:p>
        </w:tc>
        <w:tc>
          <w:tcPr>
            <w:tcW w:w="1443" w:type="dxa"/>
          </w:tcPr>
          <w:p w:rsidR="00D31DF2" w:rsidRDefault="008B23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3,20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D31DF2" w:rsidRDefault="008B2325" w:rsidP="008B2325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14" w:type="dxa"/>
          </w:tcPr>
          <w:p w:rsidR="00D31DF2" w:rsidRDefault="008B2325" w:rsidP="008B2325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31DF2" w:rsidRDefault="008B2325" w:rsidP="008B2325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видеонаблюдением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Жалюзи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Pr="008B2325" w:rsidRDefault="00E16643" w:rsidP="008B2325">
            <w:pPr>
              <w:pStyle w:val="TableParagraph"/>
              <w:ind w:left="413"/>
              <w:jc w:val="both"/>
              <w:rPr>
                <w:sz w:val="24"/>
                <w:szCs w:val="24"/>
              </w:rPr>
            </w:pPr>
            <w:r w:rsidRPr="008B2325">
              <w:rPr>
                <w:sz w:val="24"/>
                <w:szCs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8B2325">
              <w:rPr>
                <w:sz w:val="24"/>
                <w:szCs w:val="24"/>
              </w:rPr>
              <w:t>1</w:t>
            </w:r>
          </w:p>
        </w:tc>
      </w:tr>
      <w:tr w:rsidR="00D04FDD">
        <w:trPr>
          <w:trHeight w:val="278"/>
        </w:trPr>
        <w:tc>
          <w:tcPr>
            <w:tcW w:w="850" w:type="dxa"/>
          </w:tcPr>
          <w:p w:rsidR="00D04FDD" w:rsidRDefault="00D04FDD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04FDD" w:rsidRDefault="00D04F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958" w:type="dxa"/>
          </w:tcPr>
          <w:p w:rsidR="00D04FDD" w:rsidRPr="008B2325" w:rsidRDefault="00D04FDD" w:rsidP="008B232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spacing w:line="258" w:lineRule="exact"/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8B2325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Шумовка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8B2325">
              <w:rPr>
                <w:sz w:val="24"/>
              </w:rPr>
              <w:t>4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Pr="008B2325" w:rsidRDefault="008B2325" w:rsidP="008B232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D31DF2" w:rsidRDefault="00E16643">
      <w:pPr>
        <w:spacing w:after="41"/>
        <w:ind w:left="1425" w:right="712"/>
        <w:jc w:val="center"/>
        <w:rPr>
          <w:b/>
          <w:sz w:val="24"/>
        </w:rPr>
      </w:pPr>
      <w:r>
        <w:rPr>
          <w:b/>
          <w:sz w:val="24"/>
        </w:rPr>
        <w:t>Кладовая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вещевой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6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Умнички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VT1306-02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"Группируем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Спасатели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нелепицы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Вьетнамская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Гексамино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Колумбово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яйцо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валы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арт.20590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Листик(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Пентамино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Сфинкс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Спасатели 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8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Счеты-Алфавит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блистере</w:t>
            </w:r>
          </w:p>
          <w:p w:rsidR="00D31DF2" w:rsidRDefault="00E166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арт.НCD336-6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"Насекомые"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арт.HB9601-12R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арт.9540--1-2-3-4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"Анатомия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(легкие,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грудная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клетка)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арт.3101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песочницей)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арт.645154/511707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Биомир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липучками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шнуровочка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арт.VT1307-03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"Ежик в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лесу"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Сима.454134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арт.VT3101-09/1504-06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"Предметы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«Пенечки»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«Грибочки»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«Яблонька»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Д-637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(RNT)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малые-2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"Игрушки"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"Репка"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"Точки"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"Предметы"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"Растительный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"Противоположности"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Шахматы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лакированные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С-1/ШК-5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(290*145*38)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С-16/ШК-11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(290*145)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Техно.Кабриолет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арт.02035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Техно.Кран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арт.453-5/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 w:rsidRPr="008B5CFA">
              <w:rPr>
                <w:sz w:val="24"/>
                <w:lang w:val="en-US"/>
              </w:rPr>
              <w:t>Thai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wood.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"</w:t>
            </w:r>
            <w:proofErr w:type="spellStart"/>
            <w:r>
              <w:rPr>
                <w:sz w:val="24"/>
              </w:rPr>
              <w:t>Дженга</w:t>
            </w:r>
            <w:proofErr w:type="spell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M"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23</w:t>
            </w:r>
            <w:proofErr w:type="gramStart"/>
            <w:r w:rsidRPr="008B5CFA">
              <w:rPr>
                <w:sz w:val="24"/>
                <w:lang w:val="en-US"/>
              </w:rPr>
              <w:t>,5</w:t>
            </w:r>
            <w:proofErr w:type="gram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см</w:t>
            </w:r>
            <w:r w:rsidRPr="008B5CFA">
              <w:rPr>
                <w:sz w:val="24"/>
                <w:lang w:val="en-US"/>
              </w:rPr>
              <w:t>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(средняя)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Техно.Военный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"Весёлая стройка-1"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шт.кор</w:t>
            </w:r>
            <w:proofErr w:type="spellEnd"/>
            <w:r>
              <w:rPr>
                <w:sz w:val="24"/>
              </w:rPr>
              <w:t>./15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"Цветной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городок.Голубой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арт.8688-3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арт.06184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"Рыцари"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арт.06207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арт.06313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"Древние войны"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"Джип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арт.870148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витязи"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 (16 шт.)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лошади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шт.) +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арт.93527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арт.СТ-1247-4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люлькой)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7,5см. 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блисте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арт.10144-R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арт.СТ10-001-D-5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Самосвал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ВС."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инерционный.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свет+звук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арт.SB-14-19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арт.СТ-1054М/СТ1112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прицепе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арт.SL362-2-SB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пехота"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асс-те арт.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93865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spacing w:line="265" w:lineRule="exact"/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Autotime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арт.11484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1:43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арт.СТ-1299-РС-3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камуфляж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безапасности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«Автомобиль»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(вкладыш)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Трансатлантик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арт.56382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Крейсер "Смелый"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арт.56405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Паром "Балтик"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"Мини"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арт.56689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арт.С-894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С-799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Совтехстром.Кухонные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арт.У543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Совтехстром.Утюг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арт.У612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/30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 "Настенька"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арт.3971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/9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DISNEY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асс-те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1:55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арт.X9459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Bebelot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BBA1609-001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Инерционная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 арт.С-772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С605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(Солнышко)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А-031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А-037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С-885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таксиста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пилота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стюардессы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спецназа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машиниста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проводницы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почтальона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D31DF2" w:rsidRDefault="008B2325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"Шарманка"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с4-1(Тула)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/50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"Бременские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музыканты"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арт.7791/24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Буратино"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арт.7740/24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"Сестрица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Аленушка"арт.7736/24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"Сивка-бурка"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арт.7738/24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мал."Волк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мал."Козлята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арт.11251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1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Воронеж.Кукольный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"Морозко"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СИ-696/СИ-485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7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арт.СИ-362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z w:val="24"/>
              </w:rPr>
              <w:t xml:space="preserve"> "Кот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сапогах"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арт.СИ-107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арт.СИ-241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арт.СИ-382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арт.VT3101-02/1504-02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"Огород"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арт.VT3101-04/1504-04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"Лесные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жители"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арт.VT3101-05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"Зоопарк"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любимцы"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арт.VT3101-08/1504-05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"Магазин"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right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арт.VT3206-11/1504-09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арт.7791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(7792)/24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"Кот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сапогах"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арт.7741/24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"Лубяная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избушка"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арт.7733/5980/24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Кольцерос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85*35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Мяч «</w:t>
            </w:r>
            <w:proofErr w:type="spellStart"/>
            <w:r>
              <w:rPr>
                <w:sz w:val="24"/>
              </w:rPr>
              <w:t>Ну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огоди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У-718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85*35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31DF2" w:rsidRDefault="00D31DF2">
      <w:pPr>
        <w:pStyle w:val="a3"/>
        <w:rPr>
          <w:b/>
          <w:sz w:val="20"/>
        </w:rPr>
      </w:pPr>
    </w:p>
    <w:p w:rsidR="00D31DF2" w:rsidRDefault="00D31DF2">
      <w:pPr>
        <w:pStyle w:val="a3"/>
        <w:spacing w:before="4"/>
        <w:rPr>
          <w:b/>
          <w:sz w:val="23"/>
        </w:rPr>
      </w:pPr>
    </w:p>
    <w:p w:rsidR="00D31DF2" w:rsidRDefault="00E16643">
      <w:pPr>
        <w:pStyle w:val="a5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пособие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с.Сценарии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82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75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97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группа.В.В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321"/>
        </w:trPr>
        <w:tc>
          <w:tcPr>
            <w:tcW w:w="960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23053C"/>
    <w:rsid w:val="005A0B4C"/>
    <w:rsid w:val="00603A43"/>
    <w:rsid w:val="008B2325"/>
    <w:rsid w:val="008B5CFA"/>
    <w:rsid w:val="00D04FDD"/>
    <w:rsid w:val="00D31DF2"/>
    <w:rsid w:val="00E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603A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603A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9908-3393-49B4-808E-12BC0BD4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3</cp:revision>
  <dcterms:created xsi:type="dcterms:W3CDTF">2022-05-25T17:49:00Z</dcterms:created>
  <dcterms:modified xsi:type="dcterms:W3CDTF">2022-05-30T09:59:00Z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